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B595A" w14:textId="77777777" w:rsidR="00BD05F0" w:rsidRPr="00E94E2E" w:rsidRDefault="00E93A0E">
      <w:pPr>
        <w:rPr>
          <w:sz w:val="32"/>
          <w:szCs w:val="32"/>
        </w:rPr>
      </w:pPr>
      <w:r w:rsidRPr="00E94E2E">
        <w:rPr>
          <w:sz w:val="32"/>
          <w:szCs w:val="32"/>
        </w:rPr>
        <w:t xml:space="preserve">Staying </w:t>
      </w:r>
      <w:r w:rsidR="00731A94" w:rsidRPr="00E94E2E">
        <w:rPr>
          <w:sz w:val="32"/>
          <w:szCs w:val="32"/>
        </w:rPr>
        <w:t xml:space="preserve">Socially Connected </w:t>
      </w:r>
      <w:r w:rsidRPr="00E94E2E">
        <w:rPr>
          <w:sz w:val="32"/>
          <w:szCs w:val="32"/>
        </w:rPr>
        <w:t>while</w:t>
      </w:r>
      <w:r w:rsidR="00731A94" w:rsidRPr="00E94E2E">
        <w:rPr>
          <w:sz w:val="32"/>
          <w:szCs w:val="32"/>
        </w:rPr>
        <w:t xml:space="preserve"> Physically</w:t>
      </w:r>
      <w:r w:rsidRPr="00E94E2E">
        <w:rPr>
          <w:sz w:val="32"/>
          <w:szCs w:val="32"/>
        </w:rPr>
        <w:t xml:space="preserve"> Distant</w:t>
      </w:r>
    </w:p>
    <w:p w14:paraId="1C7F7630" w14:textId="77777777" w:rsidR="008D60E6" w:rsidRDefault="0016019E" w:rsidP="008D60E6">
      <w:r>
        <w:t>Being safe and keepi</w:t>
      </w:r>
      <w:r w:rsidR="008F3C7D">
        <w:t>ng your physical distance has the</w:t>
      </w:r>
      <w:r>
        <w:t xml:space="preserve"> unwanted side effect of making people feel isolated, lonely, bored and even depressed. </w:t>
      </w:r>
      <w:r w:rsidR="00B61C28">
        <w:t xml:space="preserve">Working from home, distance learning, </w:t>
      </w:r>
      <w:r w:rsidR="000C1147">
        <w:t>hardly ever getting out, it can make you fe</w:t>
      </w:r>
      <w:bookmarkStart w:id="0" w:name="_GoBack"/>
      <w:bookmarkEnd w:id="0"/>
      <w:r w:rsidR="000C1147">
        <w:t xml:space="preserve">el trapped and this stress is so bad for your health. </w:t>
      </w:r>
      <w:r>
        <w:t>The need for social interaction is fundamental to humans. It is what creates communities. As social creatures, we need interaction with others to thrive and even to survive. R</w:t>
      </w:r>
      <w:r w:rsidR="008D60E6">
        <w:t>esearch shows that people who take part in meaningful, productive and social activities generally live longer, have a sense of purp</w:t>
      </w:r>
      <w:r>
        <w:t xml:space="preserve">ose and maintain a better mood. During these trying </w:t>
      </w:r>
      <w:r w:rsidR="00C818B6">
        <w:t>times,</w:t>
      </w:r>
      <w:r>
        <w:t xml:space="preserve"> it is important to remember that we can be socially connected even while we maintain physical distance with each other.</w:t>
      </w:r>
    </w:p>
    <w:p w14:paraId="60E5D485" w14:textId="77777777" w:rsidR="008D60E6" w:rsidRDefault="008F3C7D" w:rsidP="00C818B6">
      <w:r>
        <w:t xml:space="preserve">One important, healthy </w:t>
      </w:r>
      <w:r w:rsidR="0016019E">
        <w:t xml:space="preserve">way to do this is through physical activity. </w:t>
      </w:r>
      <w:r w:rsidR="00C818B6">
        <w:t xml:space="preserve">The activity </w:t>
      </w:r>
      <w:r>
        <w:t>can be with</w:t>
      </w:r>
      <w:r w:rsidR="00C818B6">
        <w:t xml:space="preserve"> people who are </w:t>
      </w:r>
      <w:r>
        <w:t>in your family</w:t>
      </w:r>
      <w:r w:rsidR="00C818B6">
        <w:t xml:space="preserve"> </w:t>
      </w:r>
      <w:r>
        <w:t xml:space="preserve">or neighborhood </w:t>
      </w:r>
      <w:r w:rsidR="00C818B6">
        <w:t xml:space="preserve">pod. According to the US Department of Health and Human Services, “During stressful times, it’s important to remember that some physical activity is better than none! Adults should move more and sit less throughout the day. If you’re working from home, try taking activity breaks throughout the day or walking around your house during conference calls.” Remember that it is movement with others that is important not necessarily fitness routines. A walk with your dog, a game of </w:t>
      </w:r>
      <w:r w:rsidR="000C1147">
        <w:t>basketball in your driveway, or</w:t>
      </w:r>
      <w:r w:rsidR="00C818B6">
        <w:t xml:space="preserve"> a family dance party all count</w:t>
      </w:r>
      <w:r w:rsidR="000C1147">
        <w:t xml:space="preserve"> as physical activity</w:t>
      </w:r>
      <w:r w:rsidR="00C818B6">
        <w:t>.</w:t>
      </w:r>
      <w:r w:rsidR="000C1147">
        <w:t xml:space="preserve"> However, you still </w:t>
      </w:r>
      <w:r w:rsidR="00475612">
        <w:t>may cr</w:t>
      </w:r>
      <w:r>
        <w:t xml:space="preserve">ave seeing some new faces. The Y has </w:t>
      </w:r>
      <w:r w:rsidR="00475612">
        <w:t xml:space="preserve">a way to meet new people </w:t>
      </w:r>
      <w:r>
        <w:t>with whom you can share your</w:t>
      </w:r>
      <w:r w:rsidR="00475612">
        <w:t xml:space="preserve"> experiences as you</w:t>
      </w:r>
      <w:r w:rsidR="00AE31EB">
        <w:t>, your family and friends</w:t>
      </w:r>
      <w:r w:rsidR="00475612">
        <w:t xml:space="preserve"> strive to move more for better health.</w:t>
      </w:r>
      <w:r w:rsidR="00AE31EB">
        <w:t xml:space="preserve"> </w:t>
      </w:r>
    </w:p>
    <w:p w14:paraId="6C16DE49" w14:textId="77777777" w:rsidR="00AE31EB" w:rsidRDefault="000C1147" w:rsidP="00AE31EB">
      <w:r w:rsidRPr="000C1147">
        <w:t xml:space="preserve">The Y has always brought people together. During </w:t>
      </w:r>
      <w:r w:rsidR="00AE31EB">
        <w:t xml:space="preserve">this time, </w:t>
      </w:r>
      <w:r w:rsidRPr="000C1147">
        <w:t xml:space="preserve">Ys are maintaining connections with </w:t>
      </w:r>
      <w:r w:rsidR="008F3C7D">
        <w:t xml:space="preserve">their communities virtually </w:t>
      </w:r>
      <w:r w:rsidRPr="000C1147">
        <w:t>online.</w:t>
      </w:r>
      <w:r w:rsidR="00AE31EB">
        <w:t xml:space="preserve"> The Y invites you to join a free virtual 6-week challenge by texting the word RESET to 855-520-6222. This will connect you to a national movement of people who have one common goal – improving their health. Literally thousands of lives are being changed for the better every day. The challenge will offer you a brand new community - The Strong Community! T</w:t>
      </w:r>
      <w:r w:rsidR="008F3C7D">
        <w:t xml:space="preserve">here you will find inspiration and motivation plus </w:t>
      </w:r>
      <w:r w:rsidR="00AE31EB">
        <w:t xml:space="preserve">you will virtually meet new friends. </w:t>
      </w:r>
      <w:r w:rsidR="008F3C7D">
        <w:t>If you are tired of</w:t>
      </w:r>
      <w:r w:rsidR="00AE31EB">
        <w:t xml:space="preserve"> being</w:t>
      </w:r>
      <w:r w:rsidR="008F3C7D">
        <w:t xml:space="preserve"> stressed and tired and depressed</w:t>
      </w:r>
      <w:r w:rsidR="00AE31EB">
        <w:t xml:space="preserve">. Come reset and </w:t>
      </w:r>
      <w:r w:rsidR="008F3C7D">
        <w:t>revitalize</w:t>
      </w:r>
      <w:r w:rsidR="00AE31EB">
        <w:t xml:space="preserve"> with a brand new group of like-minded friends!</w:t>
      </w:r>
    </w:p>
    <w:p w14:paraId="445A8CE8" w14:textId="77777777" w:rsidR="00AE31EB" w:rsidRDefault="00AE31EB" w:rsidP="00AE31EB"/>
    <w:p w14:paraId="60DC79D2" w14:textId="77777777" w:rsidR="00AE31EB" w:rsidRDefault="00AE31EB" w:rsidP="00AE31EB">
      <w:r>
        <w:t>Jeanine Achin</w:t>
      </w:r>
      <w:r w:rsidR="008F3C7D">
        <w:t xml:space="preserve"> is the Executive Director of the MacColl YMCA in Lincoln. She holds a BS in Health and a MS in Organizational Leadership. She is certified through the American Council on Exercise and is a lifelong fitness enthusiast.</w:t>
      </w:r>
    </w:p>
    <w:p w14:paraId="053A4974" w14:textId="77777777" w:rsidR="00AE31EB" w:rsidRDefault="00AE31EB" w:rsidP="00AE31EB"/>
    <w:p w14:paraId="2820AAA7" w14:textId="77777777" w:rsidR="0016019E" w:rsidRDefault="0016019E"/>
    <w:sectPr w:rsidR="00160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94"/>
    <w:rsid w:val="000C1147"/>
    <w:rsid w:val="0016019E"/>
    <w:rsid w:val="00397237"/>
    <w:rsid w:val="00475612"/>
    <w:rsid w:val="00731A94"/>
    <w:rsid w:val="008D60E6"/>
    <w:rsid w:val="008F3C7D"/>
    <w:rsid w:val="00AE31EB"/>
    <w:rsid w:val="00B61C28"/>
    <w:rsid w:val="00BD05F0"/>
    <w:rsid w:val="00C818B6"/>
    <w:rsid w:val="00E93A0E"/>
    <w:rsid w:val="00E9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1D89"/>
  <w15:chartTrackingRefBased/>
  <w15:docId w15:val="{06D966CD-CB0D-42C2-93C3-19286E38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0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792676">
      <w:bodyDiv w:val="1"/>
      <w:marLeft w:val="0"/>
      <w:marRight w:val="0"/>
      <w:marTop w:val="0"/>
      <w:marBottom w:val="0"/>
      <w:divBdr>
        <w:top w:val="none" w:sz="0" w:space="0" w:color="auto"/>
        <w:left w:val="none" w:sz="0" w:space="0" w:color="auto"/>
        <w:bottom w:val="none" w:sz="0" w:space="0" w:color="auto"/>
        <w:right w:val="none" w:sz="0" w:space="0" w:color="auto"/>
      </w:divBdr>
    </w:div>
    <w:div w:id="694186790">
      <w:bodyDiv w:val="1"/>
      <w:marLeft w:val="0"/>
      <w:marRight w:val="0"/>
      <w:marTop w:val="0"/>
      <w:marBottom w:val="0"/>
      <w:divBdr>
        <w:top w:val="none" w:sz="0" w:space="0" w:color="auto"/>
        <w:left w:val="none" w:sz="0" w:space="0" w:color="auto"/>
        <w:bottom w:val="none" w:sz="0" w:space="0" w:color="auto"/>
        <w:right w:val="none" w:sz="0" w:space="0" w:color="auto"/>
      </w:divBdr>
    </w:div>
    <w:div w:id="866715134">
      <w:bodyDiv w:val="1"/>
      <w:marLeft w:val="0"/>
      <w:marRight w:val="0"/>
      <w:marTop w:val="0"/>
      <w:marBottom w:val="0"/>
      <w:divBdr>
        <w:top w:val="none" w:sz="0" w:space="0" w:color="auto"/>
        <w:left w:val="none" w:sz="0" w:space="0" w:color="auto"/>
        <w:bottom w:val="none" w:sz="0" w:space="0" w:color="auto"/>
        <w:right w:val="none" w:sz="0" w:space="0" w:color="auto"/>
      </w:divBdr>
    </w:div>
    <w:div w:id="1110667624">
      <w:bodyDiv w:val="1"/>
      <w:marLeft w:val="0"/>
      <w:marRight w:val="0"/>
      <w:marTop w:val="0"/>
      <w:marBottom w:val="0"/>
      <w:divBdr>
        <w:top w:val="none" w:sz="0" w:space="0" w:color="auto"/>
        <w:left w:val="none" w:sz="0" w:space="0" w:color="auto"/>
        <w:bottom w:val="none" w:sz="0" w:space="0" w:color="auto"/>
        <w:right w:val="none" w:sz="0" w:space="0" w:color="auto"/>
      </w:divBdr>
      <w:divsChild>
        <w:div w:id="1034620437">
          <w:marLeft w:val="0"/>
          <w:marRight w:val="0"/>
          <w:marTop w:val="0"/>
          <w:marBottom w:val="0"/>
          <w:divBdr>
            <w:top w:val="none" w:sz="0" w:space="0" w:color="auto"/>
            <w:left w:val="none" w:sz="0" w:space="0" w:color="auto"/>
            <w:bottom w:val="none" w:sz="0" w:space="0" w:color="auto"/>
            <w:right w:val="none" w:sz="0" w:space="0" w:color="auto"/>
          </w:divBdr>
          <w:divsChild>
            <w:div w:id="19630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Achin</dc:creator>
  <cp:keywords/>
  <dc:description/>
  <cp:lastModifiedBy>Microsoft Office User</cp:lastModifiedBy>
  <cp:revision>3</cp:revision>
  <dcterms:created xsi:type="dcterms:W3CDTF">2021-02-04T20:59:00Z</dcterms:created>
  <dcterms:modified xsi:type="dcterms:W3CDTF">2021-02-05T18:46:00Z</dcterms:modified>
</cp:coreProperties>
</file>